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Promocja 5+1 za 1 zł!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Jesień to ostatnia okazja, aby zainwestować w ogrzewanie strefowe zanim sezon grzewczy zacznie się na dobre. Skorzystaj z promocji TECH Sterowniki i otrzymaj dodatkowy siłownik elektryczny za symboliczną złotówkę!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Zasady promocji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Kup 5 sztuk wybranego siłownika bezprzewodowego: STT-869, G-X, G-1 lub G-2, i otrzymaj 1 sztukę tego samego produktu za zaledwie 1 zł netto.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Promocja obowiązuje w okresie </w:t>
      </w:r>
      <w:r w:rsidDel="00000000" w:rsidR="00000000" w:rsidRPr="00000000">
        <w:rPr>
          <w:b w:val="1"/>
          <w:rtl w:val="0"/>
        </w:rPr>
        <w:t xml:space="preserve">do 31 października 2023 roku lub do wyczerpania zapasów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Bezprzewodowy siłownik elektryczny STT-869 – innowacja w zarządzaniu ogrzewaniem grzejnikowym</w:t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STT-869 to niezwykle innowacyjne urządzenie, które umożliwia precyzyjne sterowanie ogrzewaniem. System, któorego jest częścią pozwala na uniknięcie nadmiernego przegrzewania czy niedogrzewania pomieszczeń, a co za tym idzie - zmniejszenie rachunków za ogrzewanie nawet o 30%!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Ten bezprzewodowy siłownik elektryczny jest częścią systemu sterowania ogrzewaniem. Zastosowanie całego systemu, którego częścią jest siłownik elektryczny STT-869, idealnie sprawdzi się w różnych typach budynków - od mieszkań po obiekty użyteczności publicznej czy komercyjne, a sterowanie ogrzewaniem za pomocą dedykowanej aplikacji eModul jest jeszcze łatwiejsze i komfortowe.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Bezprzewodowy siłownik elektryczny G-X – nowoczesność w kompaktowym designie </w:t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G-X to kolejna propozycja, która umożliwia precyzyjne sterowanie ogrzewaniem grzejnikowym w nowoczesnym i dyskretnym stylu. Elektryczny siłownik G-X jest częścią kompleksowego systemu, który pozwala na sprawną regulację temperatury w pomieszczeniach.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Dzięki szerokiemu wyborowi adapterów, G-X jest kompatybilny z wieloma popularnymi zaworami grzejnikowymi dostępnymi na rynku. </w:t>
      </w:r>
      <w:r w:rsidDel="00000000" w:rsidR="00000000" w:rsidRPr="00000000">
        <w:rPr>
          <w:rtl w:val="0"/>
        </w:rPr>
        <w:t xml:space="preserve">Zastosowanie całego systemu sterowania, którego częścią jest siłownik elektryczny G-X daje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  <w:t xml:space="preserve">możliwość zdalnego sterowania poprzez aplikację eModul. K</w:t>
      </w:r>
      <w:r w:rsidDel="00000000" w:rsidR="00000000" w:rsidRPr="00000000">
        <w:rPr>
          <w:rtl w:val="0"/>
        </w:rPr>
        <w:t xml:space="preserve">ontrolowanie</w:t>
      </w:r>
      <w:r w:rsidDel="00000000" w:rsidR="00000000" w:rsidRPr="00000000">
        <w:rPr>
          <w:rtl w:val="0"/>
        </w:rPr>
        <w:t xml:space="preserve"> temperatury staje się łatwe i wygodne, niezależnie od miejsca i czasu. To doskonałe rozwiązanie zarówno dla domów i mieszkań, szkół i przedszkoli czy hoteli i pensjonatów.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Skorzystaj z oferty TECH Sterowniki </w:t>
      </w:r>
    </w:p>
    <w:p w:rsidR="00000000" w:rsidDel="00000000" w:rsidP="00000000" w:rsidRDefault="00000000" w:rsidRPr="00000000" w14:paraId="0000001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Nie czekaj! To idealny moment, by wzbogacić domy i budynki użyteczności publicznej o wyjątkowe rozwiązania grzewcze od TECH Sterowniki. Dołącz do grona zadowolonych klientów, którzy już teraz cieszą się pełną kontrolą nad ciepłem w swoich wnętrzach!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Zobacz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regulamin</w:t>
        </w:r>
      </w:hyperlink>
      <w:r w:rsidDel="00000000" w:rsidR="00000000" w:rsidRPr="00000000">
        <w:rPr>
          <w:rtl w:val="0"/>
        </w:rPr>
        <w:t xml:space="preserve"> promocji.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echsterowniki.pl/!uploads/regulamin/promocja_51_2023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